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bookmarkStart w:id="0" w:name="_GoBack"/>
      <w:bookmarkEnd w:id="0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《移动电源车运维管理技术规范（柴油机类）》团体标准修订（征求意见稿）</w:t>
      </w:r>
    </w:p>
    <w:p>
      <w:pPr>
        <w:tabs>
          <w:tab w:val="left" w:pos="5220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时间：</w:t>
      </w:r>
    </w:p>
    <w:p>
      <w:pPr>
        <w:tabs>
          <w:tab w:val="left" w:pos="5220"/>
        </w:tabs>
        <w:rPr>
          <w:rFonts w:hint="eastAsia"/>
        </w:rPr>
      </w:pPr>
    </w:p>
    <w:tbl>
      <w:tblPr>
        <w:tblStyle w:val="12"/>
        <w:tblpPr w:leftFromText="180" w:rightFromText="180" w:vertAnchor="text" w:horzAnchor="page" w:tblpX="1017" w:tblpY="15"/>
        <w:tblOverlap w:val="never"/>
        <w:tblW w:w="1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35"/>
        <w:gridCol w:w="1575"/>
        <w:gridCol w:w="1665"/>
        <w:gridCol w:w="1215"/>
        <w:gridCol w:w="1226"/>
        <w:gridCol w:w="2081"/>
        <w:gridCol w:w="181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>传真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pStyle w:val="20"/>
              <w:spacing w:after="156"/>
              <w:ind w:firstLine="420" w:firstLineChars="200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 w:cs="宋体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tabs>
          <w:tab w:val="left" w:pos="5220"/>
        </w:tabs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p>
      <w:pPr>
        <w:tabs>
          <w:tab w:val="left" w:pos="5220"/>
        </w:tabs>
        <w:rPr>
          <w:rFonts w:hint="eastAsia"/>
        </w:rPr>
      </w:pPr>
    </w:p>
    <w:p>
      <w:pPr>
        <w:tabs>
          <w:tab w:val="left" w:pos="5220"/>
        </w:tabs>
        <w:jc w:val="both"/>
      </w:pPr>
      <w:r>
        <w:rPr>
          <w:rFonts w:hint="eastAsia"/>
        </w:rPr>
        <w:t>（请加盖单位公章纸幅不够，请附页）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zczY2E3NGFmNzQ0NjY2NTdkYWVkOGQwODA5NmYifQ=="/>
  </w:docVars>
  <w:rsids>
    <w:rsidRoot w:val="00867A37"/>
    <w:rsid w:val="000068BC"/>
    <w:rsid w:val="00007890"/>
    <w:rsid w:val="0001385B"/>
    <w:rsid w:val="00020769"/>
    <w:rsid w:val="00032E1A"/>
    <w:rsid w:val="00040E24"/>
    <w:rsid w:val="0004620C"/>
    <w:rsid w:val="00046580"/>
    <w:rsid w:val="000470AA"/>
    <w:rsid w:val="00047C4F"/>
    <w:rsid w:val="00051C2E"/>
    <w:rsid w:val="00063926"/>
    <w:rsid w:val="000770C7"/>
    <w:rsid w:val="0008008D"/>
    <w:rsid w:val="00080732"/>
    <w:rsid w:val="00081ACD"/>
    <w:rsid w:val="00095C74"/>
    <w:rsid w:val="000A0618"/>
    <w:rsid w:val="000A122A"/>
    <w:rsid w:val="000A3D79"/>
    <w:rsid w:val="000B0CAF"/>
    <w:rsid w:val="000C1155"/>
    <w:rsid w:val="000C50B6"/>
    <w:rsid w:val="000D56EB"/>
    <w:rsid w:val="00103AF1"/>
    <w:rsid w:val="001043BB"/>
    <w:rsid w:val="00104405"/>
    <w:rsid w:val="0011216B"/>
    <w:rsid w:val="00114E82"/>
    <w:rsid w:val="00125F9E"/>
    <w:rsid w:val="0013109C"/>
    <w:rsid w:val="00134BBF"/>
    <w:rsid w:val="00135699"/>
    <w:rsid w:val="00143199"/>
    <w:rsid w:val="00146130"/>
    <w:rsid w:val="00146260"/>
    <w:rsid w:val="00150A20"/>
    <w:rsid w:val="001530C5"/>
    <w:rsid w:val="00164322"/>
    <w:rsid w:val="00172C93"/>
    <w:rsid w:val="00177EEC"/>
    <w:rsid w:val="00187808"/>
    <w:rsid w:val="00193FFB"/>
    <w:rsid w:val="00196AC3"/>
    <w:rsid w:val="001A75F0"/>
    <w:rsid w:val="001B26A4"/>
    <w:rsid w:val="001C4987"/>
    <w:rsid w:val="001C4DB1"/>
    <w:rsid w:val="001C5A1C"/>
    <w:rsid w:val="001D5867"/>
    <w:rsid w:val="001D5F86"/>
    <w:rsid w:val="001D6AF3"/>
    <w:rsid w:val="001E1E3C"/>
    <w:rsid w:val="001F49A0"/>
    <w:rsid w:val="001F7108"/>
    <w:rsid w:val="00200DFD"/>
    <w:rsid w:val="002036CC"/>
    <w:rsid w:val="00210B99"/>
    <w:rsid w:val="00212D28"/>
    <w:rsid w:val="00215E7F"/>
    <w:rsid w:val="00223F5A"/>
    <w:rsid w:val="002246F6"/>
    <w:rsid w:val="0024215C"/>
    <w:rsid w:val="00246FF7"/>
    <w:rsid w:val="002522A0"/>
    <w:rsid w:val="002613E9"/>
    <w:rsid w:val="00271746"/>
    <w:rsid w:val="002729C1"/>
    <w:rsid w:val="00276F36"/>
    <w:rsid w:val="00277D6A"/>
    <w:rsid w:val="00282617"/>
    <w:rsid w:val="00282B1F"/>
    <w:rsid w:val="002C0DF9"/>
    <w:rsid w:val="002D16F2"/>
    <w:rsid w:val="002D46AB"/>
    <w:rsid w:val="002E669E"/>
    <w:rsid w:val="00307CF1"/>
    <w:rsid w:val="00310D7C"/>
    <w:rsid w:val="00312871"/>
    <w:rsid w:val="003223D5"/>
    <w:rsid w:val="003237CF"/>
    <w:rsid w:val="003262F5"/>
    <w:rsid w:val="00346C0F"/>
    <w:rsid w:val="00350466"/>
    <w:rsid w:val="003527C0"/>
    <w:rsid w:val="00357166"/>
    <w:rsid w:val="00360C73"/>
    <w:rsid w:val="0036577A"/>
    <w:rsid w:val="00367AE8"/>
    <w:rsid w:val="003768AC"/>
    <w:rsid w:val="003913DC"/>
    <w:rsid w:val="0039286C"/>
    <w:rsid w:val="003A4122"/>
    <w:rsid w:val="003A670A"/>
    <w:rsid w:val="003A727C"/>
    <w:rsid w:val="003B2423"/>
    <w:rsid w:val="003B3DE6"/>
    <w:rsid w:val="003C1E8F"/>
    <w:rsid w:val="003D6CD6"/>
    <w:rsid w:val="003E06C7"/>
    <w:rsid w:val="003E3C74"/>
    <w:rsid w:val="003F24C1"/>
    <w:rsid w:val="003F7517"/>
    <w:rsid w:val="00401AED"/>
    <w:rsid w:val="00405558"/>
    <w:rsid w:val="00434B1D"/>
    <w:rsid w:val="00437BFF"/>
    <w:rsid w:val="00462A0A"/>
    <w:rsid w:val="0046410F"/>
    <w:rsid w:val="00473655"/>
    <w:rsid w:val="004737D9"/>
    <w:rsid w:val="00475896"/>
    <w:rsid w:val="00482E2F"/>
    <w:rsid w:val="00484074"/>
    <w:rsid w:val="004864B8"/>
    <w:rsid w:val="00490CF8"/>
    <w:rsid w:val="0049408A"/>
    <w:rsid w:val="00496676"/>
    <w:rsid w:val="0049775E"/>
    <w:rsid w:val="00497B11"/>
    <w:rsid w:val="004A4970"/>
    <w:rsid w:val="004A63D9"/>
    <w:rsid w:val="004B5512"/>
    <w:rsid w:val="004B5C54"/>
    <w:rsid w:val="004C2635"/>
    <w:rsid w:val="004C497F"/>
    <w:rsid w:val="004D0A00"/>
    <w:rsid w:val="004D1356"/>
    <w:rsid w:val="004D299C"/>
    <w:rsid w:val="004E2A2D"/>
    <w:rsid w:val="004E4F91"/>
    <w:rsid w:val="004F0205"/>
    <w:rsid w:val="004F2A60"/>
    <w:rsid w:val="004F2DA0"/>
    <w:rsid w:val="004F3CBA"/>
    <w:rsid w:val="004F778B"/>
    <w:rsid w:val="005017B1"/>
    <w:rsid w:val="00503E0D"/>
    <w:rsid w:val="00511718"/>
    <w:rsid w:val="00512AE8"/>
    <w:rsid w:val="00544C77"/>
    <w:rsid w:val="0054684A"/>
    <w:rsid w:val="00573D7D"/>
    <w:rsid w:val="00577C96"/>
    <w:rsid w:val="005837EF"/>
    <w:rsid w:val="0058428E"/>
    <w:rsid w:val="005843EC"/>
    <w:rsid w:val="00586E38"/>
    <w:rsid w:val="00590D4E"/>
    <w:rsid w:val="0059129F"/>
    <w:rsid w:val="00593183"/>
    <w:rsid w:val="00593F6B"/>
    <w:rsid w:val="005948AC"/>
    <w:rsid w:val="005A2E63"/>
    <w:rsid w:val="005A38A1"/>
    <w:rsid w:val="005B04FA"/>
    <w:rsid w:val="005C4E1E"/>
    <w:rsid w:val="005D34D4"/>
    <w:rsid w:val="005D398D"/>
    <w:rsid w:val="005D490E"/>
    <w:rsid w:val="005D58B6"/>
    <w:rsid w:val="005D7C47"/>
    <w:rsid w:val="005E05D9"/>
    <w:rsid w:val="005E42F1"/>
    <w:rsid w:val="005F49C5"/>
    <w:rsid w:val="00605D58"/>
    <w:rsid w:val="00606E21"/>
    <w:rsid w:val="00612477"/>
    <w:rsid w:val="006249DD"/>
    <w:rsid w:val="006302FE"/>
    <w:rsid w:val="00645860"/>
    <w:rsid w:val="00656EFF"/>
    <w:rsid w:val="00660205"/>
    <w:rsid w:val="006621EA"/>
    <w:rsid w:val="006624E8"/>
    <w:rsid w:val="006709B2"/>
    <w:rsid w:val="00675A24"/>
    <w:rsid w:val="006802E7"/>
    <w:rsid w:val="00685E8E"/>
    <w:rsid w:val="00691227"/>
    <w:rsid w:val="006959AE"/>
    <w:rsid w:val="006B07F3"/>
    <w:rsid w:val="006B53AB"/>
    <w:rsid w:val="006C5F27"/>
    <w:rsid w:val="006C650F"/>
    <w:rsid w:val="006D26BC"/>
    <w:rsid w:val="006D53B2"/>
    <w:rsid w:val="006E1EFD"/>
    <w:rsid w:val="006E718D"/>
    <w:rsid w:val="006F25D9"/>
    <w:rsid w:val="006F3641"/>
    <w:rsid w:val="006F6A52"/>
    <w:rsid w:val="0070011E"/>
    <w:rsid w:val="007070A6"/>
    <w:rsid w:val="007117E1"/>
    <w:rsid w:val="007146A1"/>
    <w:rsid w:val="00721438"/>
    <w:rsid w:val="0072247A"/>
    <w:rsid w:val="00726A44"/>
    <w:rsid w:val="00731934"/>
    <w:rsid w:val="00736483"/>
    <w:rsid w:val="00744933"/>
    <w:rsid w:val="00745BFB"/>
    <w:rsid w:val="007501C6"/>
    <w:rsid w:val="00750FF2"/>
    <w:rsid w:val="007524B8"/>
    <w:rsid w:val="00763F7A"/>
    <w:rsid w:val="0076404E"/>
    <w:rsid w:val="00764F81"/>
    <w:rsid w:val="00773828"/>
    <w:rsid w:val="0078541E"/>
    <w:rsid w:val="007875CE"/>
    <w:rsid w:val="00791D47"/>
    <w:rsid w:val="00794128"/>
    <w:rsid w:val="00795BD6"/>
    <w:rsid w:val="007960C1"/>
    <w:rsid w:val="007A7041"/>
    <w:rsid w:val="007A7681"/>
    <w:rsid w:val="007B6947"/>
    <w:rsid w:val="007C4FC0"/>
    <w:rsid w:val="007D00BB"/>
    <w:rsid w:val="007D752C"/>
    <w:rsid w:val="007D7F30"/>
    <w:rsid w:val="007E3DDF"/>
    <w:rsid w:val="007E4BCA"/>
    <w:rsid w:val="007F26D2"/>
    <w:rsid w:val="00820E14"/>
    <w:rsid w:val="00823F26"/>
    <w:rsid w:val="00830380"/>
    <w:rsid w:val="008334D5"/>
    <w:rsid w:val="0083754B"/>
    <w:rsid w:val="00837807"/>
    <w:rsid w:val="00842D78"/>
    <w:rsid w:val="00842E4B"/>
    <w:rsid w:val="00843E64"/>
    <w:rsid w:val="008603B9"/>
    <w:rsid w:val="00865C2B"/>
    <w:rsid w:val="00867A37"/>
    <w:rsid w:val="00894BC0"/>
    <w:rsid w:val="00895FB1"/>
    <w:rsid w:val="008977CB"/>
    <w:rsid w:val="008A23BE"/>
    <w:rsid w:val="008A34E3"/>
    <w:rsid w:val="008A46C3"/>
    <w:rsid w:val="008A5738"/>
    <w:rsid w:val="008A74DE"/>
    <w:rsid w:val="008B43C3"/>
    <w:rsid w:val="008B747B"/>
    <w:rsid w:val="008C2B56"/>
    <w:rsid w:val="008C3A25"/>
    <w:rsid w:val="008D3176"/>
    <w:rsid w:val="008D6B78"/>
    <w:rsid w:val="008E4D93"/>
    <w:rsid w:val="008E64E9"/>
    <w:rsid w:val="008E7637"/>
    <w:rsid w:val="008F6C26"/>
    <w:rsid w:val="00904370"/>
    <w:rsid w:val="00910483"/>
    <w:rsid w:val="00910528"/>
    <w:rsid w:val="00923DC1"/>
    <w:rsid w:val="00930EA0"/>
    <w:rsid w:val="009322D3"/>
    <w:rsid w:val="00933D08"/>
    <w:rsid w:val="00933DB2"/>
    <w:rsid w:val="00936BAC"/>
    <w:rsid w:val="00940BA8"/>
    <w:rsid w:val="00947858"/>
    <w:rsid w:val="0095110D"/>
    <w:rsid w:val="00953B15"/>
    <w:rsid w:val="00956FFC"/>
    <w:rsid w:val="0096094C"/>
    <w:rsid w:val="00961199"/>
    <w:rsid w:val="0096634D"/>
    <w:rsid w:val="00967087"/>
    <w:rsid w:val="00975109"/>
    <w:rsid w:val="00977EFA"/>
    <w:rsid w:val="009826E4"/>
    <w:rsid w:val="00983C63"/>
    <w:rsid w:val="0098754C"/>
    <w:rsid w:val="009A1AC3"/>
    <w:rsid w:val="009A279B"/>
    <w:rsid w:val="009A54A7"/>
    <w:rsid w:val="009C086F"/>
    <w:rsid w:val="009C2A4A"/>
    <w:rsid w:val="009E00B4"/>
    <w:rsid w:val="009E327B"/>
    <w:rsid w:val="009F1B1B"/>
    <w:rsid w:val="009F5E7D"/>
    <w:rsid w:val="00A001A9"/>
    <w:rsid w:val="00A01CA6"/>
    <w:rsid w:val="00A04AD0"/>
    <w:rsid w:val="00A1119B"/>
    <w:rsid w:val="00A17C45"/>
    <w:rsid w:val="00A22CDF"/>
    <w:rsid w:val="00A33924"/>
    <w:rsid w:val="00A44139"/>
    <w:rsid w:val="00A46054"/>
    <w:rsid w:val="00A4726C"/>
    <w:rsid w:val="00A50651"/>
    <w:rsid w:val="00A51A64"/>
    <w:rsid w:val="00A51CE2"/>
    <w:rsid w:val="00A655A0"/>
    <w:rsid w:val="00A74291"/>
    <w:rsid w:val="00A74D4A"/>
    <w:rsid w:val="00A77C27"/>
    <w:rsid w:val="00A821CE"/>
    <w:rsid w:val="00A84636"/>
    <w:rsid w:val="00A95356"/>
    <w:rsid w:val="00AA45A3"/>
    <w:rsid w:val="00AA64C2"/>
    <w:rsid w:val="00AB022E"/>
    <w:rsid w:val="00AB2447"/>
    <w:rsid w:val="00AB55A4"/>
    <w:rsid w:val="00AC0EFF"/>
    <w:rsid w:val="00AC2648"/>
    <w:rsid w:val="00AC3613"/>
    <w:rsid w:val="00AC74BB"/>
    <w:rsid w:val="00AF1717"/>
    <w:rsid w:val="00B00144"/>
    <w:rsid w:val="00B005CC"/>
    <w:rsid w:val="00B123B0"/>
    <w:rsid w:val="00B163E5"/>
    <w:rsid w:val="00B173A3"/>
    <w:rsid w:val="00B21174"/>
    <w:rsid w:val="00B32AD8"/>
    <w:rsid w:val="00B34EF4"/>
    <w:rsid w:val="00B40904"/>
    <w:rsid w:val="00B42FCB"/>
    <w:rsid w:val="00B471B0"/>
    <w:rsid w:val="00B51431"/>
    <w:rsid w:val="00B528EA"/>
    <w:rsid w:val="00B60DC9"/>
    <w:rsid w:val="00B6231F"/>
    <w:rsid w:val="00B628BE"/>
    <w:rsid w:val="00B62DB3"/>
    <w:rsid w:val="00B65F4A"/>
    <w:rsid w:val="00B7655B"/>
    <w:rsid w:val="00B82C97"/>
    <w:rsid w:val="00B831B4"/>
    <w:rsid w:val="00B83503"/>
    <w:rsid w:val="00B910B9"/>
    <w:rsid w:val="00BB30EB"/>
    <w:rsid w:val="00BC0ABE"/>
    <w:rsid w:val="00BC2106"/>
    <w:rsid w:val="00BC2686"/>
    <w:rsid w:val="00BD6D68"/>
    <w:rsid w:val="00BD6E8E"/>
    <w:rsid w:val="00BE1C97"/>
    <w:rsid w:val="00BE5E12"/>
    <w:rsid w:val="00BF3DF2"/>
    <w:rsid w:val="00BF424F"/>
    <w:rsid w:val="00BF7123"/>
    <w:rsid w:val="00C15AFB"/>
    <w:rsid w:val="00C202C2"/>
    <w:rsid w:val="00C24C85"/>
    <w:rsid w:val="00C25D3F"/>
    <w:rsid w:val="00C2650B"/>
    <w:rsid w:val="00C35367"/>
    <w:rsid w:val="00C35CA0"/>
    <w:rsid w:val="00C37586"/>
    <w:rsid w:val="00C44188"/>
    <w:rsid w:val="00C47A74"/>
    <w:rsid w:val="00C5058B"/>
    <w:rsid w:val="00C60646"/>
    <w:rsid w:val="00C61825"/>
    <w:rsid w:val="00C651B7"/>
    <w:rsid w:val="00C73916"/>
    <w:rsid w:val="00C743A0"/>
    <w:rsid w:val="00C74816"/>
    <w:rsid w:val="00C83DC8"/>
    <w:rsid w:val="00C85F30"/>
    <w:rsid w:val="00CA2571"/>
    <w:rsid w:val="00CA7BD8"/>
    <w:rsid w:val="00CB0AAF"/>
    <w:rsid w:val="00CB4EBF"/>
    <w:rsid w:val="00CB7673"/>
    <w:rsid w:val="00CC5E59"/>
    <w:rsid w:val="00CD21CD"/>
    <w:rsid w:val="00CD458D"/>
    <w:rsid w:val="00CD4841"/>
    <w:rsid w:val="00CD6996"/>
    <w:rsid w:val="00CE2444"/>
    <w:rsid w:val="00CF1304"/>
    <w:rsid w:val="00CF50A9"/>
    <w:rsid w:val="00CF50CE"/>
    <w:rsid w:val="00CF516F"/>
    <w:rsid w:val="00D0383E"/>
    <w:rsid w:val="00D2771D"/>
    <w:rsid w:val="00D30834"/>
    <w:rsid w:val="00D31BD8"/>
    <w:rsid w:val="00D34B18"/>
    <w:rsid w:val="00D35B6C"/>
    <w:rsid w:val="00D401D7"/>
    <w:rsid w:val="00D503D3"/>
    <w:rsid w:val="00D526C2"/>
    <w:rsid w:val="00D53310"/>
    <w:rsid w:val="00D53DE7"/>
    <w:rsid w:val="00D62FD5"/>
    <w:rsid w:val="00D94382"/>
    <w:rsid w:val="00D95456"/>
    <w:rsid w:val="00DA17ED"/>
    <w:rsid w:val="00DA2F55"/>
    <w:rsid w:val="00DA4F9D"/>
    <w:rsid w:val="00DA5F0C"/>
    <w:rsid w:val="00DC37A0"/>
    <w:rsid w:val="00DD3ABB"/>
    <w:rsid w:val="00DF0BD2"/>
    <w:rsid w:val="00DF2A9D"/>
    <w:rsid w:val="00DF341F"/>
    <w:rsid w:val="00DF6D70"/>
    <w:rsid w:val="00E00DF5"/>
    <w:rsid w:val="00E071EC"/>
    <w:rsid w:val="00E15D91"/>
    <w:rsid w:val="00E205FF"/>
    <w:rsid w:val="00E418CC"/>
    <w:rsid w:val="00E80739"/>
    <w:rsid w:val="00E84B96"/>
    <w:rsid w:val="00E87217"/>
    <w:rsid w:val="00EA7F1B"/>
    <w:rsid w:val="00ED2316"/>
    <w:rsid w:val="00ED2339"/>
    <w:rsid w:val="00ED5E55"/>
    <w:rsid w:val="00ED717E"/>
    <w:rsid w:val="00EE1C60"/>
    <w:rsid w:val="00EE24AD"/>
    <w:rsid w:val="00EE2587"/>
    <w:rsid w:val="00EE272F"/>
    <w:rsid w:val="00EF0C13"/>
    <w:rsid w:val="00EF3572"/>
    <w:rsid w:val="00EF48FB"/>
    <w:rsid w:val="00EF604E"/>
    <w:rsid w:val="00F02303"/>
    <w:rsid w:val="00F03384"/>
    <w:rsid w:val="00F0369D"/>
    <w:rsid w:val="00F05604"/>
    <w:rsid w:val="00F058BF"/>
    <w:rsid w:val="00F102FB"/>
    <w:rsid w:val="00F12DA7"/>
    <w:rsid w:val="00F25BC2"/>
    <w:rsid w:val="00F37248"/>
    <w:rsid w:val="00F37AAD"/>
    <w:rsid w:val="00F41F03"/>
    <w:rsid w:val="00F420D1"/>
    <w:rsid w:val="00F47330"/>
    <w:rsid w:val="00F53D22"/>
    <w:rsid w:val="00F55C68"/>
    <w:rsid w:val="00F6504E"/>
    <w:rsid w:val="00F77C62"/>
    <w:rsid w:val="00F85429"/>
    <w:rsid w:val="00F93E1B"/>
    <w:rsid w:val="00FA2422"/>
    <w:rsid w:val="00FC23F2"/>
    <w:rsid w:val="00FC4056"/>
    <w:rsid w:val="00FC4707"/>
    <w:rsid w:val="00FD4579"/>
    <w:rsid w:val="00FE06ED"/>
    <w:rsid w:val="00FF0AE4"/>
    <w:rsid w:val="00FF47BD"/>
    <w:rsid w:val="09962C94"/>
    <w:rsid w:val="26B91CE3"/>
    <w:rsid w:val="3AE40FD0"/>
    <w:rsid w:val="4274710D"/>
    <w:rsid w:val="45C344D5"/>
    <w:rsid w:val="58D90901"/>
    <w:rsid w:val="621351F3"/>
    <w:rsid w:val="64D150F6"/>
    <w:rsid w:val="6949691B"/>
    <w:rsid w:val="6AC02945"/>
    <w:rsid w:val="6CE77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50" w:beforeLines="50" w:after="50" w:afterLines="50" w:line="360" w:lineRule="auto"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spacing w:before="100" w:beforeLines="100" w:after="100" w:afterLines="100"/>
      <w:jc w:val="left"/>
      <w:outlineLvl w:val="1"/>
    </w:pPr>
    <w:rPr>
      <w:rFonts w:ascii="Cambria" w:hAnsi="Cambria" w:eastAsia="黑体"/>
      <w:bCs/>
      <w:szCs w:val="32"/>
    </w:rPr>
  </w:style>
  <w:style w:type="paragraph" w:styleId="4">
    <w:name w:val="heading 3"/>
    <w:basedOn w:val="1"/>
    <w:next w:val="1"/>
    <w:qFormat/>
    <w:uiPriority w:val="9"/>
    <w:pPr>
      <w:spacing w:before="50" w:beforeLines="50" w:after="50" w:afterLines="50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50" w:beforeLines="50" w:after="50" w:afterLines="50"/>
      <w:outlineLvl w:val="3"/>
    </w:pPr>
    <w:rPr>
      <w:rFonts w:ascii="黑体" w:hAnsi="黑体" w:eastAsia="黑体"/>
      <w:bCs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6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17"/>
    <w:unhideWhenUsed/>
    <w:qFormat/>
    <w:uiPriority w:val="0"/>
    <w:pPr>
      <w:jc w:val="left"/>
    </w:pPr>
    <w:rPr>
      <w:rFonts w:ascii="Calibri" w:hAnsi="Calibri"/>
      <w:kern w:val="0"/>
      <w:sz w:val="20"/>
      <w:szCs w:val="20"/>
    </w:rPr>
  </w:style>
  <w:style w:type="paragraph" w:styleId="9">
    <w:name w:val="Body Text"/>
    <w:basedOn w:val="1"/>
    <w:uiPriority w:val="0"/>
    <w:pPr>
      <w:spacing w:after="120"/>
    </w:p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annotation reference"/>
    <w:unhideWhenUsed/>
    <w:qFormat/>
    <w:uiPriority w:val="0"/>
    <w:rPr>
      <w:sz w:val="21"/>
      <w:szCs w:val="21"/>
    </w:rPr>
  </w:style>
  <w:style w:type="character" w:customStyle="1" w:styleId="15">
    <w:name w:val="标题 2 字符"/>
    <w:link w:val="3"/>
    <w:qFormat/>
    <w:uiPriority w:val="0"/>
    <w:rPr>
      <w:rFonts w:ascii="Cambria" w:hAnsi="Cambria" w:eastAsia="黑体"/>
      <w:bCs/>
      <w:szCs w:val="32"/>
    </w:rPr>
  </w:style>
  <w:style w:type="character" w:customStyle="1" w:styleId="16">
    <w:name w:val="标题 6 Char"/>
    <w:link w:val="7"/>
    <w:uiPriority w:val="0"/>
    <w:rPr>
      <w:rFonts w:ascii="Arial" w:hAnsi="Arial" w:eastAsia="黑体"/>
      <w:b/>
      <w:sz w:val="24"/>
    </w:rPr>
  </w:style>
  <w:style w:type="character" w:customStyle="1" w:styleId="17">
    <w:name w:val="批注文字 Char"/>
    <w:link w:val="8"/>
    <w:uiPriority w:val="0"/>
    <w:rPr>
      <w:rFonts w:ascii="Calibri" w:hAnsi="Calibri"/>
      <w:kern w:val="0"/>
      <w:sz w:val="20"/>
      <w:szCs w:val="20"/>
    </w:rPr>
  </w:style>
  <w:style w:type="character" w:customStyle="1" w:styleId="18">
    <w:name w:val="页脚 字符"/>
    <w:basedOn w:val="13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一级无"/>
    <w:basedOn w:val="21"/>
    <w:qFormat/>
    <w:uiPriority w:val="0"/>
    <w:pPr>
      <w:spacing w:beforeLines="0"/>
    </w:pPr>
    <w:rPr>
      <w:rFonts w:ascii="宋体" w:eastAsia="宋体"/>
    </w:rPr>
  </w:style>
  <w:style w:type="paragraph" w:customStyle="1" w:styleId="21">
    <w:name w:val="一级条标题"/>
    <w:basedOn w:val="22"/>
    <w:next w:val="23"/>
    <w:qFormat/>
    <w:uiPriority w:val="0"/>
    <w:pPr>
      <w:spacing w:beforeLines="50" w:afterLines="50"/>
      <w:outlineLvl w:val="2"/>
    </w:pPr>
    <w:rPr>
      <w:szCs w:val="21"/>
    </w:rPr>
  </w:style>
  <w:style w:type="paragraph" w:customStyle="1" w:styleId="22">
    <w:name w:val="章标题"/>
    <w:next w:val="23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2022-07-19T02:27:00Z</dcterms:created>
  <dc:creator>ZZY</dc:creator>
  <cp:lastModifiedBy>八斤四两</cp:lastModifiedBy>
  <dcterms:modified xsi:type="dcterms:W3CDTF">2024-03-26T04:06:53Z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D562CF12CD2644FFB873DF5497A37FF5_13</vt:lpwstr>
  </property>
</Properties>
</file>